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48861" w14:textId="77777777" w:rsidR="003C1FF4" w:rsidRPr="00FD176C" w:rsidRDefault="003C1FF4" w:rsidP="006D2119">
      <w:pPr>
        <w:rPr>
          <w:rFonts w:ascii="Times New Roman" w:hAnsi="Times New Roman" w:cs="Times New Roman"/>
          <w:b/>
          <w:bCs/>
          <w:color w:val="000000"/>
          <w:lang w:eastAsia="hu-HU"/>
        </w:rPr>
      </w:pP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Felügyelő Bizottsági jegyzőkönyvek</w:t>
      </w:r>
    </w:p>
    <w:p w14:paraId="6560ECF1" w14:textId="77777777" w:rsidR="003C1FF4" w:rsidRPr="00FD176C" w:rsidRDefault="003C1FF4" w:rsidP="006D2119">
      <w:pPr>
        <w:rPr>
          <w:rFonts w:ascii="Times New Roman" w:hAnsi="Times New Roman" w:cs="Times New Roman"/>
          <w:b/>
          <w:bCs/>
          <w:color w:val="000000"/>
          <w:lang w:eastAsia="hu-HU"/>
        </w:rPr>
      </w:pPr>
    </w:p>
    <w:p w14:paraId="0F42800B" w14:textId="038E6C9B" w:rsidR="00847CE9" w:rsidRPr="00FD176C" w:rsidRDefault="006D2119" w:rsidP="00847CE9">
      <w:pPr>
        <w:rPr>
          <w:rFonts w:ascii="Times New Roman" w:hAnsi="Times New Roman" w:cs="Times New Roman"/>
          <w:color w:val="000000"/>
          <w:lang w:eastAsia="hu-HU"/>
        </w:rPr>
      </w:pP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1/20</w:t>
      </w:r>
      <w:r w:rsidR="009869FA" w:rsidRPr="00FD176C">
        <w:rPr>
          <w:rFonts w:ascii="Times New Roman" w:hAnsi="Times New Roman" w:cs="Times New Roman"/>
          <w:b/>
          <w:bCs/>
          <w:color w:val="000000"/>
          <w:lang w:eastAsia="hu-HU"/>
        </w:rPr>
        <w:t>2</w:t>
      </w:r>
      <w:r w:rsidR="00DB4F11">
        <w:rPr>
          <w:rFonts w:ascii="Times New Roman" w:hAnsi="Times New Roman" w:cs="Times New Roman"/>
          <w:b/>
          <w:bCs/>
          <w:color w:val="000000"/>
          <w:lang w:eastAsia="hu-HU"/>
        </w:rPr>
        <w:t>2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.(</w:t>
      </w:r>
      <w:r w:rsidR="00DB4F11">
        <w:rPr>
          <w:rFonts w:ascii="Times New Roman" w:hAnsi="Times New Roman" w:cs="Times New Roman"/>
          <w:b/>
          <w:bCs/>
          <w:color w:val="000000"/>
          <w:lang w:eastAsia="hu-HU"/>
        </w:rPr>
        <w:t>11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.</w:t>
      </w:r>
      <w:r w:rsidR="00DB4F11">
        <w:rPr>
          <w:rFonts w:ascii="Times New Roman" w:hAnsi="Times New Roman" w:cs="Times New Roman"/>
          <w:b/>
          <w:bCs/>
          <w:color w:val="000000"/>
          <w:lang w:eastAsia="hu-HU"/>
        </w:rPr>
        <w:t>28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.) FB számú felügyelő bizottsági határozat: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br/>
      </w:r>
    </w:p>
    <w:p w14:paraId="526ED57B" w14:textId="3DBCE627" w:rsidR="006D2119" w:rsidRPr="00FD176C" w:rsidRDefault="00DB4F11" w:rsidP="00847CE9">
      <w:pPr>
        <w:jc w:val="both"/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 xml:space="preserve">Az FB ülés akként határozott, hogy a mai naptól kezdődően 2027. szeptember 30. napjáig tartó határozott időtartamra megválasztja </w:t>
      </w:r>
      <w:proofErr w:type="spellStart"/>
      <w:r>
        <w:rPr>
          <w:rFonts w:ascii="Times New Roman" w:hAnsi="Times New Roman" w:cs="Times New Roman"/>
          <w:color w:val="000000"/>
          <w:lang w:eastAsia="hu-HU"/>
        </w:rPr>
        <w:t>Kálmánczi</w:t>
      </w:r>
      <w:proofErr w:type="spellEnd"/>
      <w:r>
        <w:rPr>
          <w:rFonts w:ascii="Times New Roman" w:hAnsi="Times New Roman" w:cs="Times New Roman"/>
          <w:color w:val="000000"/>
          <w:lang w:eastAsia="hu-HU"/>
        </w:rPr>
        <w:t xml:space="preserve"> Miklóst az FB elnökének.</w:t>
      </w:r>
      <w:r w:rsidR="009869FA" w:rsidRPr="00FD176C">
        <w:rPr>
          <w:rFonts w:ascii="Times New Roman" w:hAnsi="Times New Roman" w:cs="Times New Roman"/>
          <w:color w:val="000000"/>
          <w:lang w:eastAsia="hu-HU"/>
        </w:rPr>
        <w:t xml:space="preserve"> </w:t>
      </w:r>
    </w:p>
    <w:p w14:paraId="1CD6E2E3" w14:textId="7ACAE292" w:rsidR="00847CE9" w:rsidRPr="00FD176C" w:rsidRDefault="00847CE9" w:rsidP="00847CE9">
      <w:pPr>
        <w:jc w:val="both"/>
        <w:rPr>
          <w:rFonts w:ascii="Times New Roman" w:hAnsi="Times New Roman" w:cs="Times New Roman"/>
          <w:color w:val="000000"/>
          <w:lang w:eastAsia="hu-HU"/>
        </w:rPr>
      </w:pPr>
    </w:p>
    <w:p w14:paraId="087C6F86" w14:textId="21FD5D2C" w:rsidR="00847CE9" w:rsidRPr="00FD176C" w:rsidRDefault="00847CE9" w:rsidP="00847CE9">
      <w:pPr>
        <w:rPr>
          <w:rFonts w:ascii="Times New Roman" w:hAnsi="Times New Roman" w:cs="Times New Roman"/>
          <w:color w:val="000000"/>
          <w:lang w:eastAsia="hu-HU"/>
        </w:rPr>
      </w:pP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2/202</w:t>
      </w:r>
      <w:r w:rsidR="00DB4F11">
        <w:rPr>
          <w:rFonts w:ascii="Times New Roman" w:hAnsi="Times New Roman" w:cs="Times New Roman"/>
          <w:b/>
          <w:bCs/>
          <w:color w:val="000000"/>
          <w:lang w:eastAsia="hu-HU"/>
        </w:rPr>
        <w:t>2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.(</w:t>
      </w:r>
      <w:r w:rsidR="00DB4F11">
        <w:rPr>
          <w:rFonts w:ascii="Times New Roman" w:hAnsi="Times New Roman" w:cs="Times New Roman"/>
          <w:b/>
          <w:bCs/>
          <w:color w:val="000000"/>
          <w:lang w:eastAsia="hu-HU"/>
        </w:rPr>
        <w:t>11.2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8.) FB számú felügyelő bizottsági határozat: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br/>
      </w:r>
    </w:p>
    <w:p w14:paraId="28CF1217" w14:textId="5EDC2F02" w:rsidR="00847CE9" w:rsidRPr="00FD176C" w:rsidRDefault="00DB4F11" w:rsidP="00847CE9">
      <w:pPr>
        <w:jc w:val="both"/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 xml:space="preserve">Az FB tagjai megbízzák </w:t>
      </w:r>
      <w:proofErr w:type="spellStart"/>
      <w:r>
        <w:rPr>
          <w:rFonts w:ascii="Times New Roman" w:hAnsi="Times New Roman" w:cs="Times New Roman"/>
          <w:color w:val="000000"/>
          <w:lang w:eastAsia="hu-HU"/>
        </w:rPr>
        <w:t>Kálmánczi</w:t>
      </w:r>
      <w:proofErr w:type="spellEnd"/>
      <w:r>
        <w:rPr>
          <w:rFonts w:ascii="Times New Roman" w:hAnsi="Times New Roman" w:cs="Times New Roman"/>
          <w:color w:val="000000"/>
          <w:lang w:eastAsia="hu-HU"/>
        </w:rPr>
        <w:t xml:space="preserve"> Miklós elnököt, hogy terjessze elő az általa elkészített FB ügyrendet a soron következő FB ülésre.</w:t>
      </w:r>
      <w:r w:rsidR="00847CE9" w:rsidRPr="00FD176C">
        <w:rPr>
          <w:rFonts w:ascii="Times New Roman" w:hAnsi="Times New Roman" w:cs="Times New Roman"/>
          <w:color w:val="000000"/>
          <w:lang w:eastAsia="hu-HU"/>
        </w:rPr>
        <w:t xml:space="preserve"> </w:t>
      </w:r>
      <w:bookmarkStart w:id="0" w:name="_GoBack"/>
      <w:bookmarkEnd w:id="0"/>
    </w:p>
    <w:sectPr w:rsidR="00847CE9" w:rsidRPr="00FD176C" w:rsidSect="008A1A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42F75"/>
    <w:multiLevelType w:val="hybridMultilevel"/>
    <w:tmpl w:val="BB2879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B5"/>
    <w:rsid w:val="00014E4B"/>
    <w:rsid w:val="00203B4F"/>
    <w:rsid w:val="0022787B"/>
    <w:rsid w:val="0023506E"/>
    <w:rsid w:val="002B16BE"/>
    <w:rsid w:val="002D1351"/>
    <w:rsid w:val="003C1FF4"/>
    <w:rsid w:val="00461A75"/>
    <w:rsid w:val="004F21A8"/>
    <w:rsid w:val="0057315D"/>
    <w:rsid w:val="005F01B0"/>
    <w:rsid w:val="006B1C7E"/>
    <w:rsid w:val="006D2119"/>
    <w:rsid w:val="006F5257"/>
    <w:rsid w:val="00704397"/>
    <w:rsid w:val="00713C45"/>
    <w:rsid w:val="00755EF8"/>
    <w:rsid w:val="00847CE9"/>
    <w:rsid w:val="008A1A0D"/>
    <w:rsid w:val="009462EE"/>
    <w:rsid w:val="009869FA"/>
    <w:rsid w:val="009A0A1D"/>
    <w:rsid w:val="00AD1EFE"/>
    <w:rsid w:val="00C1510D"/>
    <w:rsid w:val="00C22DCA"/>
    <w:rsid w:val="00DB4F11"/>
    <w:rsid w:val="00E24651"/>
    <w:rsid w:val="00EB24A9"/>
    <w:rsid w:val="00ED1DB5"/>
    <w:rsid w:val="00F42182"/>
    <w:rsid w:val="00F6459D"/>
    <w:rsid w:val="00F903DA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56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6D2119"/>
  </w:style>
  <w:style w:type="character" w:styleId="Kiemels2">
    <w:name w:val="Strong"/>
    <w:basedOn w:val="Bekezdsalapbettpusa"/>
    <w:uiPriority w:val="22"/>
    <w:qFormat/>
    <w:rsid w:val="006D2119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6D2119"/>
    <w:pPr>
      <w:spacing w:before="100" w:beforeAutospacing="1" w:after="100" w:afterAutospacing="1"/>
    </w:pPr>
    <w:rPr>
      <w:rFonts w:ascii="Times New Roman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6F5257"/>
    <w:pPr>
      <w:ind w:left="720"/>
      <w:contextualSpacing/>
    </w:pPr>
  </w:style>
  <w:style w:type="paragraph" w:customStyle="1" w:styleId="Csakszveg1">
    <w:name w:val="Csak szöveg1"/>
    <w:rsid w:val="00FD176C"/>
    <w:pPr>
      <w:suppressAutoHyphens/>
    </w:pPr>
    <w:rPr>
      <w:rFonts w:ascii="Courier New" w:eastAsia="Arial Unicode MS" w:hAnsi="Courier New" w:cs="Arial Unicode MS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Alföld Admin</dc:creator>
  <cp:keywords/>
  <dc:description/>
  <cp:lastModifiedBy>Lupo Anita</cp:lastModifiedBy>
  <cp:revision>3</cp:revision>
  <dcterms:created xsi:type="dcterms:W3CDTF">2023-03-09T14:07:00Z</dcterms:created>
  <dcterms:modified xsi:type="dcterms:W3CDTF">2023-03-09T14:10:00Z</dcterms:modified>
</cp:coreProperties>
</file>